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36266" w14:textId="77777777" w:rsidR="00F93F3B" w:rsidRDefault="00F93F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F839C" w14:textId="77777777" w:rsidR="00F93F3B" w:rsidRDefault="00F93F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3BDDF" w14:textId="77777777" w:rsidR="00F93F3B" w:rsidRDefault="00F93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83D2B" w14:textId="77777777" w:rsidR="00F93F3B" w:rsidRDefault="00F93F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5CE6D" w14:textId="7BD22F52" w:rsidR="00D5776E" w:rsidRDefault="005D5A33" w:rsidP="006A4CDC">
    <w:pPr>
      <w:pStyle w:val="Header"/>
      <w:jc w:val="center"/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6A4CDC">
      <w:rPr>
        <w:rFonts w:asciiTheme="minorBidi" w:hAnsiTheme="minorBidi" w:cstheme="minorBidi"/>
      </w:rPr>
      <w:t>016</w:t>
    </w:r>
    <w:bookmarkStart w:id="0" w:name="_GoBack"/>
    <w:bookmarkEnd w:id="0"/>
    <w:r w:rsidR="00D5776E">
      <w:rPr>
        <w:rFonts w:asciiTheme="minorBidi" w:hAnsiTheme="minorBidi" w:cstheme="minorBidi"/>
      </w:rPr>
      <w:t>:</w:t>
    </w:r>
    <w:r w:rsidR="00E85462">
      <w:rPr>
        <w:rFonts w:asciiTheme="minorBidi" w:hAnsiTheme="minorBidi" w:cstheme="minorBidi"/>
      </w:rPr>
      <w:t xml:space="preserve"> </w:t>
    </w:r>
    <w:r w:rsidR="006A4CDC" w:rsidRPr="006A4CDC">
      <w:rPr>
        <w:rFonts w:asciiTheme="minorBidi" w:hAnsiTheme="minorBidi" w:cstheme="minorBidi"/>
      </w:rPr>
      <w:t>Provision of one rental vehicle 4Runner for the GLO project in Kabul province.</w:t>
    </w:r>
  </w:p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C15B7" w14:textId="77777777" w:rsidR="00F93F3B" w:rsidRDefault="00F93F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13F"/>
    <w:rsid w:val="000414F3"/>
    <w:rsid w:val="000B335A"/>
    <w:rsid w:val="001441A6"/>
    <w:rsid w:val="001462FC"/>
    <w:rsid w:val="00202736"/>
    <w:rsid w:val="00210D23"/>
    <w:rsid w:val="002257CE"/>
    <w:rsid w:val="00275784"/>
    <w:rsid w:val="00287919"/>
    <w:rsid w:val="00295D69"/>
    <w:rsid w:val="002B51E6"/>
    <w:rsid w:val="002C49B8"/>
    <w:rsid w:val="002D5F14"/>
    <w:rsid w:val="002D7728"/>
    <w:rsid w:val="003407BC"/>
    <w:rsid w:val="00385AED"/>
    <w:rsid w:val="003A0BF1"/>
    <w:rsid w:val="003A3762"/>
    <w:rsid w:val="003C5D19"/>
    <w:rsid w:val="003E0F21"/>
    <w:rsid w:val="00402065"/>
    <w:rsid w:val="0042587A"/>
    <w:rsid w:val="00473EBB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A4CDC"/>
    <w:rsid w:val="006C7B6A"/>
    <w:rsid w:val="006D1220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B8721D"/>
    <w:rsid w:val="00C06D41"/>
    <w:rsid w:val="00C75359"/>
    <w:rsid w:val="00D26C2E"/>
    <w:rsid w:val="00D5776E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242DE"/>
    <w:rsid w:val="00F344B4"/>
    <w:rsid w:val="00F530A0"/>
    <w:rsid w:val="00F93F3B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95</Words>
  <Characters>828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44</cp:revision>
  <dcterms:created xsi:type="dcterms:W3CDTF">2013-03-23T10:26:00Z</dcterms:created>
  <dcterms:modified xsi:type="dcterms:W3CDTF">2024-08-06T13:26:00Z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